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86DEE" w:rsidRPr="00586DEE" w:rsidTr="00586D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6DEE" w:rsidRPr="00586DEE" w:rsidRDefault="00586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DEE">
              <w:rPr>
                <w:rFonts w:ascii="Times New Roman" w:hAnsi="Times New Roman" w:cs="Times New Roman"/>
                <w:sz w:val="24"/>
                <w:szCs w:val="24"/>
              </w:rPr>
              <w:t>9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6DEE" w:rsidRPr="00586DEE" w:rsidRDefault="00586D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DEE">
              <w:rPr>
                <w:rFonts w:ascii="Times New Roman" w:hAnsi="Times New Roman" w:cs="Times New Roman"/>
                <w:sz w:val="24"/>
                <w:szCs w:val="24"/>
              </w:rPr>
              <w:t>N 39-ЗО</w:t>
            </w:r>
          </w:p>
        </w:tc>
      </w:tr>
    </w:tbl>
    <w:p w:rsidR="00586DEE" w:rsidRPr="00586DEE" w:rsidRDefault="00586D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ТВЕРСКАЯ ОБЛАСТЬ</w:t>
      </w:r>
    </w:p>
    <w:p w:rsidR="00586DEE" w:rsidRPr="00586DEE" w:rsidRDefault="00586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ЗАКОН</w:t>
      </w:r>
      <w:bookmarkStart w:id="0" w:name="_GoBack"/>
      <w:bookmarkEnd w:id="0"/>
    </w:p>
    <w:p w:rsidR="00586DEE" w:rsidRPr="00586DEE" w:rsidRDefault="00586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О ПРОТИВОДЕЙСТВИИ КОРРУПЦИИ В ТВЕРСКОЙ ОБЛАСТИ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Принят Законодательным Собранием</w:t>
      </w:r>
    </w:p>
    <w:p w:rsidR="00586DEE" w:rsidRPr="00586DEE" w:rsidRDefault="00586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Тверской области 28 мая 2009 года</w:t>
      </w:r>
    </w:p>
    <w:p w:rsidR="00586DEE" w:rsidRPr="00586DEE" w:rsidRDefault="00586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586DEE" w:rsidRPr="00586DEE" w:rsidRDefault="00586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Законов Тверской области</w:t>
      </w:r>
    </w:p>
    <w:p w:rsidR="00586DEE" w:rsidRPr="00586DEE" w:rsidRDefault="00586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от 06.07.2010 N 55-ЗО, от 07.12.2011 N 80-ЗО, от 11.03.2013 N 13-ЗО,</w:t>
      </w:r>
    </w:p>
    <w:p w:rsidR="00586DEE" w:rsidRPr="00586DEE" w:rsidRDefault="00586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от 12.11.2013 N 98-ЗО, от 08.06.2016 N 33-ЗО)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Настоящий Закон направлен на противодействие коррупции в Тверской области.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1. Правовая основа противодействия коррупции в Тверской области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Правовую основу противодействия коррупции в Тверской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Федерации, иных федеральных органов государственной власти, органов государственной власти Тверской области и муниципальные правовые акты.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2. Понятия, используемые в настоящем Законе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Понятия, используемые в настоящем Законе, применяются в значениях, определенных федеральным законодательством.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3. Задачи антикоррупционной политики в Тверской области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Задачами антикоррупционной политики в Тверской области являются: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1) создание системы противодействия коррупции в Тверской области;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2) устранение причин, порождающих коррупцию, и противодействие условиям, способствующим ее появлению;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3) формирование антикоррупционного сознания в обществе, нетерпимости по отношению к коррупционным действиям.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4. Основные направления по предупреждению коррупции в Тверской области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Предупреждение коррупции осуществляется путем применения следующих мер: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1) разработка, утверждение и реализация программ (планов) в сфере противодействия коррупции в Тверской области;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Законов Тверской области от 11.03.2013 N 13-ЗО, от 08.06.2016 N 33-ЗО)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2) антикоррупционная экспертиза нормативных правовых актов Тверской области и их проектов;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3) антикоррупционный мониторинг;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lastRenderedPageBreak/>
        <w:t>4) антикоррупционные образование и пропаганда;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5) обеспечение информационной открытости органов государственной власти Тверской области, государственных органов Тверской области и органов местного самоуправления;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6) совершенствование прохождения государственной гражданской службы Тверской области;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7) в пределах полномочий правовое регулирование исполнения государственных функций и предоставления государственных услуг;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7.1) совершенствование правового регулирования трудовых отношений с руководителями государственных унитарных предприятий Тверской области и муниципальных унитарных предприятий в целях исключения оказания на них влияния со стороны должностных лиц органов государственной власти Тверской области и органов местного самоуправления муниципальных образований Тверской области;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(п. 7.1 введен Законом Тверской области от 12.11.2013 N 98-ЗО)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7.2) неукоснительное исполнение, в том числе руководителями государственных унитарных предприятий Тверской области и муниципальных унитарных предприятий, установленного порядка управления и распоряжения имуществом, находящимся в собственности Тверской области или муниципальных образований, с учетом законодательства о противодействии коррупции;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(п. 7.2 введен Законом Тверской области от 12.11.2013 N 98-ЗО)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8) иных мер, предусмотренных законодательством.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5. Уполномоченный орган по реализации антикоррупционной политики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В целях разработки и реализации государственной антикоррупционной политики в Тверской области в установленном порядке создается областной исполнительный орган государственной власти Тверской области по реализации антикоррупционной политики либо соответствующие полномочия могут быть возложены на существующий областной исполнительный орган государственной власти Тверской области (далее - уполномоченный орган).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6. Планы и программы противодействия коррупции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1. В Тверской области в установленном порядке разрабатываются, утверждаются и реализуются государственные программы Тверской области, предусматривающие мероприятия в сфере противодействия коррупции.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(часть 1 в ред. Закона Тверской области от 11.03.2013 N 13-ЗО)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1.1. Правительство Тверской области разрабатывает, утверждает и реализует региональную антикоррупционную программу.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(часть 1.1 введена Законом Тверской области от 08.06.2016 N 33-ЗО)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2. Органами государственной власти Тверской области, государственными органами Тверской области в пределах полномочий разрабатываются, утверждаются и реализуются программы (планы) в сфере противодействия коррупции.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Закона Тверской области от 08.06.2016 N 33-ЗО)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3. Органы местного самоуправления в пределах полномочий могут разрабатывать, утверждать и реализовывать муниципальные планы и программы противодействия коррупции.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7. Антикоррупционная экспертиза нормативных правовых актов Тверской области и их проектов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 xml:space="preserve">1. Антикоррупционная экспертиза нормативных правовых актов Тверской области и </w:t>
      </w:r>
      <w:r w:rsidRPr="00586DEE">
        <w:rPr>
          <w:rFonts w:ascii="Times New Roman" w:hAnsi="Times New Roman" w:cs="Times New Roman"/>
          <w:sz w:val="24"/>
          <w:szCs w:val="24"/>
        </w:rPr>
        <w:lastRenderedPageBreak/>
        <w:t>их проектов проводится органами государственной власти Тверской области, государственными органами Тверской области в целях выявления в них коррупциогенных факторов и их последующего устранения.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(часть 1 в ред. Закона Тверской области от 06.07.2010 N 55-ЗО)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 нормативных правовых актов Тверской области и их проектов исполнительными органами государственной власти Тверской области определяется Правительством Тверской области.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Закона Тверской области от 07.12.2011 N 80-ЗО)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Порядок проведения антикоррупционной экспертизы нормативных правовых актов Тверской области и их проектов Законодательным Собранием Тверской области определяется Законодательным Собранием Тверской области.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Порядок проведения антикоррупционной экспертизы нормативных правовых актов Тверской области и их проектов государственными органами Тверской области определяется государственными органами Тверской области.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Тверской области и их проектов проводится в соответствии с методикой, определяемой Правительством Российской Федерации.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(абзац введен Законом Тверской области от 06.07.2010 N 55-ЗО)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3. Независимая антикоррупционная экспертиза нормативных правовых актов Тверской области и их проектов проводится в порядке и в соответствии с методикой, утверждаемыми Правительством Российской Федерации.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(часть 3 в ред. Закона Тверской области от 06.07.2010 N 55-ЗО)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4. Органами государственной власти Тверской области, государственными органами Тверской области принимаются меры по устранению коррупциогенных факторов в соответствии с законодательством.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(часть 4 в ред. Закона Тверской области от 06.07.2010 N 55-ЗО)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5. Органы местного самоуправления могут осуществлять антикоррупционную экспертизу муниципальных правовых актов и их проектов в пределах полномочий в порядке, установленном органами местного самоуправления.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6. Органы государственной власти Тверской области и государственные органы Тверской области направляют в прокуратуру Тверской области для проведения в соответствии с требованиями федерального законодательства антикоррупционной экспертизы нормативные правовые акты по вопросам, касающимся: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(часть 6 введена Законом Тверской области от 06.07.2010 N 55-ЗО)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8. Антикоррупционный мониторинг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1. Антикоррупционный мониторинг включает мониторинг коррупции, коррупциогенных факторов и мер антикоррупционной политики.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Закона Тверской области от 06.07.2010 N 55-ЗО)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2. Антикоррупционный мониторинг проводится в целях повышения эффективности антикоррупционной политики в Тверской области.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 xml:space="preserve">Результаты антикоррупционного мониторинга могут быть использованы при </w:t>
      </w:r>
      <w:r w:rsidRPr="00586DEE">
        <w:rPr>
          <w:rFonts w:ascii="Times New Roman" w:hAnsi="Times New Roman" w:cs="Times New Roman"/>
          <w:sz w:val="24"/>
          <w:szCs w:val="24"/>
        </w:rPr>
        <w:lastRenderedPageBreak/>
        <w:t>разработке программ (планов) либо для внесения изменений в программы (планы).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Законов Тверской области от 11.03.2013 N 13-ЗО, от 08.06.2016 N 33-ЗО)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3. Антикоррупционный мониторинг может осуществляться путем: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1) анализа нормативных правовых актов Тверской области;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2) изучения статистических данных в сфере коррупционных правонарушений;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3) изучения материалов антикоррупционной направленности, размещенных в средствах массовой информации;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4) изучения материалов социологических исследований о состоянии коррупции в Тверской области;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5) изучения обращений граждан и юридических лиц, поступающих в органы государственной власти Тверской области, государственные органы Тверской области, том числе на специально созданную "горячую линию" по вопросам коррупции.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4. Организация и проведение мониторинга осуществляются Правительством Тверской области или уполномоченным органом.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Закона Тверской области от 07.12.2011 N 80-ЗО)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5. Органы местного самоуправления в пределах полномочий вправе осуществлять антикоррупционный мониторинг.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9. Антикоррупционные образование и пропаганда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1. Антикоррупционное образование осуществляется путем формирования в интересах личности, общества и государства антикоррупционного мировоззрения, повышения уровня правосознания и правовой культуры в рамках образовательных программ и программ дополнительного образования, а также путем подготовки и переподготовки специалистов в сфере проведения антикоррупционной экспертизы, ведения антикоррупционного мониторинга.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2. Антикоррупционное образование государственных гражданских служащих Тверской области осуществляется по дополнительным образовательным программам путем заключения в установленном федеральным законодательством порядке контрактов, гражданско-правовых договоров с образовательными учреждениями.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3. Органы местного самоуправления вправе осуществлять антикоррупционное образование муниципальных служащих Тверской области за счет средств местных бюджетов.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4. Антикоррупционная пропаганда представляет собой целенаправленную деятельность органов государственной власти Тверской области, государственных органов Тверской области, органов местного самоуправления,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10. Обеспечение информационной открытости органов государственной власти Тверской области, государственных органов Тверской области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1. Органы государственной власти Тверской области, государственные органы Тверской области размещают на своих официальных сайтах информацию о реализации мер антикоррупционной политики.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2. В информации отражаются данные о результатах реализации мероприятий по противодействию коррупции, предусмотренных программами (планами), а также о выполнении иных положений настоящего Закона.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Законов Тверской области от 11.03.2013 N 13-ЗО, от 08.06.2016 N 33-ЗО)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586DEE">
        <w:rPr>
          <w:rFonts w:ascii="Times New Roman" w:hAnsi="Times New Roman" w:cs="Times New Roman"/>
          <w:sz w:val="24"/>
          <w:szCs w:val="24"/>
        </w:rPr>
        <w:t xml:space="preserve">3. Органы государственной власти Тверской области, государственные органы Тверской области в информационно-телекоммуникационной сети Интернет с </w:t>
      </w:r>
      <w:r w:rsidRPr="00586DEE">
        <w:rPr>
          <w:rFonts w:ascii="Times New Roman" w:hAnsi="Times New Roman" w:cs="Times New Roman"/>
          <w:sz w:val="24"/>
          <w:szCs w:val="24"/>
        </w:rPr>
        <w:lastRenderedPageBreak/>
        <w:t>соблюдением требований Федерального закона "Об обеспечении доступа к информации о деятельности государственных органов и органов местного самоуправления" размещают информацию о своей нормотворческой деятельности, в том числе нормативные правовые акты, изданные органом государственной власти Тверской области, государственным органом,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Законодательное Собрание Тверской области.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Закона Тверской области от 07.12.2011 N 80-ЗО)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11. Совершенствование прохождения государственной гражданской службы Тверской области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В целях повышения эффективности противодействия коррупции в Тверской области осуществляются: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1) оптимизация и конкретизация полномочий государственных гражданских служащих Тверской области, которые должны быть отражены в должностных регламентах;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2) оптимизация численности государственных гражданских служащих Тверской области;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3) повышение уровня оплаты труда и социальной защищенности государственных гражданских служащих Тверской области;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4) иные меры, предусмотренные законодательством.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12. Правовое регулирование исполнения государственных функций и предоставления государственных услуг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деятельности исполнительных органов государственной власти Тверской области Правительством Тверской области принимаются правовые акты, регламентирующие исполнение государственных функций и предоставление государственных услуг.</w:t>
      </w:r>
    </w:p>
    <w:p w:rsidR="00586DEE" w:rsidRPr="00586DEE" w:rsidRDefault="00586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Законов Тверской области от 06.07.2010 N 55-ЗО, от 07.12.2011 N 80-ЗО)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2. Правовые акты, регламентирующие исполнение государственных функций и предоставление государственных услуг, определяют сроки и последовательность действий (административные процедуры) исполнительных органов государственной власти Тверской области, порядок взаимодействия между их структурными подразделениями и должностными лицами, а также порядок взаимодействия с другими органами государственной власти Тверской области, государственными органами Тверской области и организациями при исполнении государственных функций и предоставлении государственных услуг.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13. Совещательные и экспертные органы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1. Органы государственной власти Тверской области, государственные органы Тверской области, органы местного самоуправления могут создавать совещательные и экспертные органы с целью выработки рекомендаций по повышению эффективности антикоррупционной политики.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2. Порядок формирования и деятельности совещательных и экспертных органов, их полномочия, персональный состав определяются органами государственной власти Тверской области, государственными органами Тверской области, органами местного самоуправления, при которых они создаются.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14. Финансовое обеспечение мероприятий по противодействию коррупции в Тверской области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(в ред. Закона Тверской области от 11.03.2013 N 13-ЗО)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Финансовое обеспечение мероприятий по противодействию коррупции, реализуемых органами государственной власти Тверской области и государственными органами Тверской области, осуществляется за счет средств областного бюджета Тверской области, в том числе в рамках государственных программ Тверской области.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Статья 15. Вступление в силу настоящего Закона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10 дней после дня его официального опубликования, за исключением части 3 статьи 10 настоящего Закона, которая вступает в силу с 1 января 2010 года.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Губернатор Тверской области</w:t>
      </w:r>
    </w:p>
    <w:p w:rsidR="00586DEE" w:rsidRPr="00586DEE" w:rsidRDefault="00586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Д.В.ЗЕЛЕНИН</w:t>
      </w:r>
    </w:p>
    <w:p w:rsidR="00586DEE" w:rsidRPr="00586DEE" w:rsidRDefault="00586D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Тверь</w:t>
      </w:r>
    </w:p>
    <w:p w:rsidR="00586DEE" w:rsidRPr="00586DEE" w:rsidRDefault="00586D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9 июня 2009 года</w:t>
      </w:r>
    </w:p>
    <w:p w:rsidR="00586DEE" w:rsidRPr="00586DEE" w:rsidRDefault="00586D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86DEE">
        <w:rPr>
          <w:rFonts w:ascii="Times New Roman" w:hAnsi="Times New Roman" w:cs="Times New Roman"/>
          <w:sz w:val="24"/>
          <w:szCs w:val="24"/>
        </w:rPr>
        <w:t>N 39-ЗО</w:t>
      </w: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DEE" w:rsidRPr="00586DEE" w:rsidRDefault="00586D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9192D" w:rsidRPr="00586DEE" w:rsidRDefault="00586DEE">
      <w:pPr>
        <w:rPr>
          <w:rFonts w:ascii="Times New Roman" w:hAnsi="Times New Roman" w:cs="Times New Roman"/>
          <w:sz w:val="24"/>
          <w:szCs w:val="24"/>
        </w:rPr>
      </w:pPr>
    </w:p>
    <w:sectPr w:rsidR="0019192D" w:rsidRPr="00586DEE" w:rsidSect="009C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E"/>
    <w:rsid w:val="000942C1"/>
    <w:rsid w:val="00586DEE"/>
    <w:rsid w:val="00AC1C88"/>
    <w:rsid w:val="00B05130"/>
    <w:rsid w:val="00E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2017-04-13T07:20:00Z</dcterms:created>
  <dcterms:modified xsi:type="dcterms:W3CDTF">2017-04-13T07:21:00Z</dcterms:modified>
</cp:coreProperties>
</file>